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D131F3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16A98054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E96375" w:rsidRPr="005A7BD4" w14:paraId="1D1B1F2E" w14:textId="77777777" w:rsidTr="00D131F3">
        <w:trPr>
          <w:trHeight w:val="5477"/>
        </w:trPr>
        <w:tc>
          <w:tcPr>
            <w:tcW w:w="1081" w:type="dxa"/>
          </w:tcPr>
          <w:p w14:paraId="08C955E3" w14:textId="77777777" w:rsidR="00E96375" w:rsidRPr="001521F1" w:rsidRDefault="00E96375" w:rsidP="00E96375">
            <w:pPr>
              <w:jc w:val="center"/>
              <w:rPr>
                <w:rFonts w:ascii="Baskerville Old Face" w:hAnsi="Baskerville Old Face"/>
                <w:color w:val="EE0000"/>
              </w:rPr>
            </w:pPr>
          </w:p>
          <w:p w14:paraId="5DC0D763" w14:textId="77777777" w:rsidR="00E96375" w:rsidRPr="001521F1" w:rsidRDefault="00E96375" w:rsidP="00E96375">
            <w:pPr>
              <w:jc w:val="center"/>
              <w:rPr>
                <w:rFonts w:ascii="Baskerville Old Face" w:hAnsi="Baskerville Old Face"/>
                <w:color w:val="00B0F0"/>
                <w:sz w:val="96"/>
                <w:szCs w:val="96"/>
              </w:rPr>
            </w:pPr>
            <w:r w:rsidRPr="001521F1">
              <w:rPr>
                <w:rFonts w:ascii="Baskerville Old Face" w:hAnsi="Baskerville Old Face"/>
                <w:color w:val="00B0F0"/>
                <w:sz w:val="96"/>
                <w:szCs w:val="96"/>
              </w:rPr>
              <w:t>M</w:t>
            </w:r>
          </w:p>
          <w:p w14:paraId="4A13DAC3" w14:textId="6F7ED351" w:rsidR="00E96375" w:rsidRPr="001521F1" w:rsidRDefault="00E96375" w:rsidP="00E96375">
            <w:pPr>
              <w:jc w:val="center"/>
              <w:rPr>
                <w:rFonts w:ascii="Baskerville Old Face" w:hAnsi="Baskerville Old Face"/>
                <w:color w:val="00B0F0"/>
                <w:sz w:val="96"/>
                <w:szCs w:val="96"/>
              </w:rPr>
            </w:pPr>
            <w:r w:rsidRPr="001521F1">
              <w:rPr>
                <w:rFonts w:ascii="Baskerville Old Face" w:hAnsi="Baskerville Old Face"/>
                <w:color w:val="00B0F0"/>
                <w:sz w:val="96"/>
                <w:szCs w:val="96"/>
              </w:rPr>
              <w:t>I</w:t>
            </w:r>
          </w:p>
          <w:p w14:paraId="76BC56F5" w14:textId="77777777" w:rsidR="00E96375" w:rsidRPr="001521F1" w:rsidRDefault="00E96375" w:rsidP="00E96375">
            <w:pPr>
              <w:jc w:val="center"/>
              <w:rPr>
                <w:rFonts w:ascii="Baskerville Old Face" w:hAnsi="Baskerville Old Face"/>
                <w:color w:val="00B0F0"/>
                <w:sz w:val="96"/>
                <w:szCs w:val="96"/>
              </w:rPr>
            </w:pPr>
            <w:r w:rsidRPr="001521F1">
              <w:rPr>
                <w:rFonts w:ascii="Baskerville Old Face" w:hAnsi="Baskerville Old Face"/>
                <w:color w:val="00B0F0"/>
                <w:sz w:val="96"/>
                <w:szCs w:val="96"/>
              </w:rPr>
              <w:t>D</w:t>
            </w:r>
          </w:p>
          <w:p w14:paraId="3260F954" w14:textId="6F7DAA55" w:rsidR="00E96375" w:rsidRPr="00E77D98" w:rsidRDefault="00E96375" w:rsidP="00E96375">
            <w:pPr>
              <w:jc w:val="center"/>
              <w:rPr>
                <w:rFonts w:ascii="Baskerville Old Face" w:hAnsi="Baskerville Old Face"/>
                <w:color w:val="CC0099"/>
              </w:rPr>
            </w:pPr>
            <w:r w:rsidRPr="001521F1">
              <w:rPr>
                <w:rFonts w:ascii="Baskerville Old Face" w:hAnsi="Baskerville Old Face"/>
                <w:color w:val="00B0F0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70B95C80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21E984F" w14:textId="72013250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Œuf mayonnaise</w:t>
            </w:r>
          </w:p>
          <w:p w14:paraId="3AC5C147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4689E7A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F948B92" w14:textId="5D1A36EB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Haricot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1521F1">
              <w:rPr>
                <w:rFonts w:ascii="Baskerville Old Face" w:hAnsi="Baskerville Old Face"/>
                <w:sz w:val="28"/>
                <w:szCs w:val="28"/>
              </w:rPr>
              <w:t xml:space="preserve"> vert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10BB4485" w14:textId="112C8338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 xml:space="preserve">Boulette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1521F1">
              <w:rPr>
                <w:rFonts w:ascii="Baskerville Old Face" w:hAnsi="Baskerville Old Face"/>
                <w:sz w:val="28"/>
                <w:szCs w:val="28"/>
              </w:rPr>
              <w:t>bœuf</w:t>
            </w:r>
          </w:p>
          <w:p w14:paraId="7B406C0B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60A9139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4A5ACBE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874E30A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CD184AA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17DD801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3D4A1DE" w14:textId="660415CD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 xml:space="preserve">Liégeois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à la </w:t>
            </w:r>
            <w:r w:rsidRPr="001521F1">
              <w:rPr>
                <w:rFonts w:ascii="Baskerville Old Face" w:hAnsi="Baskerville Old Face"/>
                <w:sz w:val="28"/>
                <w:szCs w:val="28"/>
              </w:rPr>
              <w:t>vanille</w:t>
            </w:r>
          </w:p>
          <w:p w14:paraId="159A2CC8" w14:textId="4AEAC9C0" w:rsidR="00E96375" w:rsidRPr="001521F1" w:rsidRDefault="00E96375" w:rsidP="001521F1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9CD33C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9E24A34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29459C9C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AAE0DD5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E95DFD7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Escalope de dinde</w:t>
            </w:r>
          </w:p>
          <w:p w14:paraId="06B92CC7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 w:rsidRPr="001521F1">
              <w:rPr>
                <w:rFonts w:ascii="Baskerville Old Face" w:hAnsi="Baskerville Old Face"/>
                <w:sz w:val="28"/>
                <w:szCs w:val="28"/>
              </w:rPr>
              <w:t>Potatoes</w:t>
            </w:r>
            <w:proofErr w:type="spellEnd"/>
          </w:p>
          <w:p w14:paraId="08F7708A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2765457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7A511FC" w14:textId="2CDB41C1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Fromage</w:t>
            </w:r>
          </w:p>
          <w:p w14:paraId="32AFBEB3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B339DD0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3FB9D9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63A04AA" w14:textId="63F9C1F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Crumble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aux</w:t>
            </w:r>
            <w:r w:rsidRPr="001521F1">
              <w:rPr>
                <w:rFonts w:ascii="Baskerville Old Face" w:hAnsi="Baskerville Old Face"/>
                <w:sz w:val="28"/>
                <w:szCs w:val="28"/>
              </w:rPr>
              <w:t xml:space="preserve"> 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1161367F" w14:textId="3390939A" w:rsidR="00E96375" w:rsidRPr="001521F1" w:rsidRDefault="00E96375" w:rsidP="001521F1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ABA21CC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52E37DA" w14:textId="7CA261E5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 xml:space="preserve">Friand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 </w:t>
            </w:r>
            <w:r w:rsidRPr="001521F1">
              <w:rPr>
                <w:rFonts w:ascii="Baskerville Old Face" w:hAnsi="Baskerville Old Face"/>
                <w:sz w:val="28"/>
                <w:szCs w:val="28"/>
              </w:rPr>
              <w:t>fromage</w:t>
            </w:r>
          </w:p>
          <w:p w14:paraId="49216762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048F086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87F57E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Chili con carné</w:t>
            </w:r>
          </w:p>
          <w:p w14:paraId="77E1A2E9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2633B111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F0DA0D6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85F6B53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D229575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8427663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5C07DAF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53A56732" w:rsidR="00E96375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 xml:space="preserve">Fromage blanc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aux </w:t>
            </w:r>
            <w:r w:rsidRPr="001521F1">
              <w:rPr>
                <w:rFonts w:ascii="Baskerville Old Face" w:hAnsi="Baskerville Old Face"/>
                <w:sz w:val="28"/>
                <w:szCs w:val="28"/>
              </w:rPr>
              <w:t>fruit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1521F1">
              <w:rPr>
                <w:rFonts w:ascii="Baskerville Old Face" w:hAnsi="Baskerville Old Face"/>
                <w:sz w:val="28"/>
                <w:szCs w:val="28"/>
              </w:rPr>
              <w:t xml:space="preserve"> rouge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</w:tc>
        <w:tc>
          <w:tcPr>
            <w:tcW w:w="2693" w:type="dxa"/>
          </w:tcPr>
          <w:p w14:paraId="4DFB5B5A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EEC74F8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Carottes râpées</w:t>
            </w:r>
          </w:p>
          <w:p w14:paraId="10502FCE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995405F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469FEA" w14:textId="1506FC7D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Gratin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1521F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proofErr w:type="spellStart"/>
            <w:r w:rsidRPr="001521F1">
              <w:rPr>
                <w:rFonts w:ascii="Baskerville Old Face" w:hAnsi="Baskerville Old Face"/>
                <w:sz w:val="28"/>
                <w:szCs w:val="28"/>
              </w:rPr>
              <w:t>pates</w:t>
            </w:r>
            <w:proofErr w:type="spellEnd"/>
            <w:r w:rsidRPr="001521F1">
              <w:rPr>
                <w:rFonts w:ascii="Baskerville Old Face" w:hAnsi="Baskerville Old Face"/>
                <w:sz w:val="28"/>
                <w:szCs w:val="28"/>
              </w:rPr>
              <w:t xml:space="preserve"> aux 3 fromage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0371C90D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71610FE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529BF50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45014D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0B34819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7C9EE5F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58E1C185" w:rsidR="00E96375" w:rsidRPr="001521F1" w:rsidRDefault="001521F1" w:rsidP="001521F1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Brownie crème anglaise</w:t>
            </w:r>
          </w:p>
        </w:tc>
        <w:tc>
          <w:tcPr>
            <w:tcW w:w="2693" w:type="dxa"/>
            <w:gridSpan w:val="2"/>
          </w:tcPr>
          <w:p w14:paraId="68C30BA1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DB83137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Rosette cornichon</w:t>
            </w:r>
          </w:p>
          <w:p w14:paraId="4E44F6A7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14D2D6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6B73F42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Poisson pané</w:t>
            </w:r>
          </w:p>
          <w:p w14:paraId="7F02919A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Mix légumes</w:t>
            </w:r>
          </w:p>
          <w:p w14:paraId="2098BDDA" w14:textId="77777777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E34E1D6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A2F6BE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980FBE4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B80AC1E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2F89D0" w14:textId="77777777" w:rsid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EB8263F" w14:textId="2257E66C" w:rsidR="001521F1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Fruits de saison</w:t>
            </w:r>
          </w:p>
          <w:p w14:paraId="5B1A5AD2" w14:textId="199FEE65" w:rsidR="00E96375" w:rsidRPr="001521F1" w:rsidRDefault="001521F1" w:rsidP="001521F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1521F1">
              <w:rPr>
                <w:rFonts w:ascii="Baskerville Old Face" w:hAnsi="Baskerville Old Face"/>
                <w:sz w:val="28"/>
                <w:szCs w:val="28"/>
              </w:rPr>
              <w:t>Melon</w:t>
            </w:r>
          </w:p>
        </w:tc>
      </w:tr>
    </w:tbl>
    <w:p w14:paraId="51030203" w14:textId="7B36AA3A" w:rsidR="00BD090E" w:rsidRPr="001521F1" w:rsidRDefault="001521F1" w:rsidP="00ED2D0E">
      <w:pPr>
        <w:ind w:left="2832" w:firstLine="708"/>
        <w:rPr>
          <w:rFonts w:ascii="Baskerville Old Face" w:hAnsi="Baskerville Old Face"/>
          <w:b/>
          <w:bCs/>
          <w:color w:val="EE0000"/>
          <w:sz w:val="68"/>
          <w:szCs w:val="68"/>
        </w:rPr>
      </w:pPr>
      <w:r>
        <w:rPr>
          <w:rFonts w:ascii="Baskerville Old Face" w:hAnsi="Baskerville Old Face"/>
          <w:b/>
          <w:bCs/>
          <w:noProof/>
          <w:color w:val="EE000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71A54265" wp14:editId="675A6E6C">
            <wp:simplePos x="0" y="0"/>
            <wp:positionH relativeFrom="column">
              <wp:posOffset>-766445</wp:posOffset>
            </wp:positionH>
            <wp:positionV relativeFrom="paragraph">
              <wp:posOffset>-852170</wp:posOffset>
            </wp:positionV>
            <wp:extent cx="4285115" cy="1943100"/>
            <wp:effectExtent l="0" t="0" r="1270" b="0"/>
            <wp:wrapNone/>
            <wp:docPr id="1855972087" name="Image 1" descr="Une image contenant gâteau d’anniversaire, joue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72087" name="Image 1" descr="Une image contenant gâteau d’anniversaire, jouet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11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0E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   </w:t>
      </w:r>
      <w:r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 w:rsidR="00E77D98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>Cantine</w:t>
      </w:r>
      <w:r w:rsidR="00D131F3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5A392A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>de</w:t>
      </w:r>
      <w:r w:rsidR="00C05A8C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Morre</w:t>
      </w:r>
    </w:p>
    <w:p w14:paraId="7B70FC10" w14:textId="393D2EBC" w:rsidR="004921B2" w:rsidRPr="001521F1" w:rsidRDefault="005A392A" w:rsidP="00D131F3">
      <w:pPr>
        <w:tabs>
          <w:tab w:val="left" w:pos="4253"/>
          <w:tab w:val="center" w:pos="7356"/>
        </w:tabs>
        <w:ind w:firstLine="708"/>
        <w:rPr>
          <w:rFonts w:ascii="Baskerville Old Face" w:hAnsi="Baskerville Old Face"/>
          <w:b/>
          <w:bCs/>
          <w:color w:val="EE0000"/>
          <w:sz w:val="68"/>
          <w:szCs w:val="68"/>
        </w:rPr>
      </w:pPr>
      <w:r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 w:rsidR="0080551D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1521F1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       </w:t>
      </w:r>
      <w:r w:rsidR="00C33533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Semaine </w:t>
      </w:r>
      <w:r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du </w:t>
      </w:r>
      <w:r w:rsidR="001521F1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>23</w:t>
      </w:r>
      <w:r w:rsidR="00C96462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3807B0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au </w:t>
      </w:r>
      <w:r w:rsidR="00AD2C25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>2</w:t>
      </w:r>
      <w:r w:rsidR="001521F1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>7</w:t>
      </w:r>
      <w:r w:rsidR="00D131F3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juin</w:t>
      </w:r>
      <w:r w:rsidR="003807B0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DB05E7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>202</w:t>
      </w:r>
      <w:r w:rsidR="008864E1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>5</w:t>
      </w:r>
    </w:p>
    <w:p w14:paraId="08B6E2E1" w14:textId="2434ED63" w:rsidR="004921B2" w:rsidRPr="004921B2" w:rsidRDefault="004921B2" w:rsidP="003768C3">
      <w:pPr>
        <w:jc w:val="center"/>
        <w:rPr>
          <w:sz w:val="36"/>
          <w:szCs w:val="36"/>
        </w:rPr>
      </w:pPr>
    </w:p>
    <w:p w14:paraId="3B14B227" w14:textId="77777777" w:rsidR="00C51F87" w:rsidRPr="00ED2D0E" w:rsidRDefault="00C51F87" w:rsidP="0080551D">
      <w:pPr>
        <w:tabs>
          <w:tab w:val="left" w:pos="1155"/>
        </w:tabs>
        <w:jc w:val="center"/>
        <w:rPr>
          <w:rFonts w:ascii="Baskerville Old Face" w:hAnsi="Baskerville Old Face"/>
          <w:b/>
          <w:bCs/>
          <w:color w:val="A8D08D" w:themeColor="accent6" w:themeTint="99"/>
          <w:sz w:val="20"/>
          <w:szCs w:val="20"/>
        </w:rPr>
      </w:pPr>
    </w:p>
    <w:p w14:paraId="0C6B7FF2" w14:textId="133D8B46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1521F1">
        <w:rPr>
          <w:rFonts w:ascii="Baskerville Old Face" w:hAnsi="Baskerville Old Face"/>
          <w:b/>
          <w:bCs/>
          <w:color w:val="00B050"/>
          <w:sz w:val="28"/>
          <w:szCs w:val="28"/>
        </w:rPr>
        <w:t>Changement de dernière minute possible suivant livraison.</w:t>
      </w:r>
      <w:r w:rsidRPr="001521F1">
        <w:rPr>
          <w:rFonts w:ascii="Baskerville Old Face" w:hAnsi="Baskerville Old Face"/>
          <w:color w:val="00B05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A16CA" w14:textId="77777777" w:rsidR="003E2515" w:rsidRDefault="003E2515" w:rsidP="006C3CED">
      <w:pPr>
        <w:spacing w:after="0" w:line="240" w:lineRule="auto"/>
      </w:pPr>
      <w:r>
        <w:separator/>
      </w:r>
    </w:p>
  </w:endnote>
  <w:endnote w:type="continuationSeparator" w:id="0">
    <w:p w14:paraId="401F1727" w14:textId="77777777" w:rsidR="003E2515" w:rsidRDefault="003E2515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6F38" w14:textId="77777777" w:rsidR="003E2515" w:rsidRDefault="003E2515" w:rsidP="006C3CED">
      <w:pPr>
        <w:spacing w:after="0" w:line="240" w:lineRule="auto"/>
      </w:pPr>
      <w:r>
        <w:separator/>
      </w:r>
    </w:p>
  </w:footnote>
  <w:footnote w:type="continuationSeparator" w:id="0">
    <w:p w14:paraId="41A356FE" w14:textId="77777777" w:rsidR="003E2515" w:rsidRDefault="003E2515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96273"/>
    <w:rsid w:val="000D47A5"/>
    <w:rsid w:val="000E06F9"/>
    <w:rsid w:val="000E2AA8"/>
    <w:rsid w:val="000E65A5"/>
    <w:rsid w:val="000F7D40"/>
    <w:rsid w:val="000F7E63"/>
    <w:rsid w:val="00103DC9"/>
    <w:rsid w:val="001144C5"/>
    <w:rsid w:val="00116708"/>
    <w:rsid w:val="001201E5"/>
    <w:rsid w:val="001307F2"/>
    <w:rsid w:val="001349D4"/>
    <w:rsid w:val="001460B4"/>
    <w:rsid w:val="0014798D"/>
    <w:rsid w:val="001521F1"/>
    <w:rsid w:val="00156FC4"/>
    <w:rsid w:val="00165666"/>
    <w:rsid w:val="001710C3"/>
    <w:rsid w:val="001714AA"/>
    <w:rsid w:val="00172314"/>
    <w:rsid w:val="00173BB3"/>
    <w:rsid w:val="00176271"/>
    <w:rsid w:val="00180D78"/>
    <w:rsid w:val="00186CA3"/>
    <w:rsid w:val="00186DE9"/>
    <w:rsid w:val="00192439"/>
    <w:rsid w:val="00193459"/>
    <w:rsid w:val="001A20F2"/>
    <w:rsid w:val="001B130C"/>
    <w:rsid w:val="001C6449"/>
    <w:rsid w:val="001C6CBD"/>
    <w:rsid w:val="001D2C9E"/>
    <w:rsid w:val="001D46F6"/>
    <w:rsid w:val="001E0629"/>
    <w:rsid w:val="001F2231"/>
    <w:rsid w:val="001F587D"/>
    <w:rsid w:val="002024D0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20453"/>
    <w:rsid w:val="00332F09"/>
    <w:rsid w:val="00333A34"/>
    <w:rsid w:val="003413FB"/>
    <w:rsid w:val="00341DDA"/>
    <w:rsid w:val="0035064F"/>
    <w:rsid w:val="00351623"/>
    <w:rsid w:val="00352CB1"/>
    <w:rsid w:val="003538E7"/>
    <w:rsid w:val="00364E42"/>
    <w:rsid w:val="003656BA"/>
    <w:rsid w:val="00373293"/>
    <w:rsid w:val="0037637E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2515"/>
    <w:rsid w:val="003E400F"/>
    <w:rsid w:val="003E74DF"/>
    <w:rsid w:val="003F5478"/>
    <w:rsid w:val="00404E33"/>
    <w:rsid w:val="004162B1"/>
    <w:rsid w:val="004313E1"/>
    <w:rsid w:val="00434CF1"/>
    <w:rsid w:val="0043599D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5E657B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6548C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5580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C55A4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0945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0653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2C25"/>
    <w:rsid w:val="00AD3AA7"/>
    <w:rsid w:val="00AD5400"/>
    <w:rsid w:val="00AE0152"/>
    <w:rsid w:val="00AF7EDD"/>
    <w:rsid w:val="00B02FB5"/>
    <w:rsid w:val="00B27E5F"/>
    <w:rsid w:val="00B3457F"/>
    <w:rsid w:val="00B4197F"/>
    <w:rsid w:val="00B43A59"/>
    <w:rsid w:val="00B52756"/>
    <w:rsid w:val="00B57F93"/>
    <w:rsid w:val="00B60BA1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97AEC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37F2"/>
    <w:rsid w:val="00C34656"/>
    <w:rsid w:val="00C46A33"/>
    <w:rsid w:val="00C5099A"/>
    <w:rsid w:val="00C51232"/>
    <w:rsid w:val="00C51F87"/>
    <w:rsid w:val="00C53DA1"/>
    <w:rsid w:val="00C64178"/>
    <w:rsid w:val="00C65EEE"/>
    <w:rsid w:val="00C70229"/>
    <w:rsid w:val="00C71C2B"/>
    <w:rsid w:val="00C76EF9"/>
    <w:rsid w:val="00C83334"/>
    <w:rsid w:val="00C8630C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131F3"/>
    <w:rsid w:val="00D20B70"/>
    <w:rsid w:val="00D2455E"/>
    <w:rsid w:val="00D2651E"/>
    <w:rsid w:val="00D3389E"/>
    <w:rsid w:val="00D52426"/>
    <w:rsid w:val="00D56C3D"/>
    <w:rsid w:val="00D56DB3"/>
    <w:rsid w:val="00D6024A"/>
    <w:rsid w:val="00D93B5F"/>
    <w:rsid w:val="00DA31BD"/>
    <w:rsid w:val="00DA77DA"/>
    <w:rsid w:val="00DB05E7"/>
    <w:rsid w:val="00DB24A4"/>
    <w:rsid w:val="00DB359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27EF1"/>
    <w:rsid w:val="00E33EEE"/>
    <w:rsid w:val="00E37239"/>
    <w:rsid w:val="00E417EF"/>
    <w:rsid w:val="00E54869"/>
    <w:rsid w:val="00E55151"/>
    <w:rsid w:val="00E61759"/>
    <w:rsid w:val="00E61DCC"/>
    <w:rsid w:val="00E77D98"/>
    <w:rsid w:val="00E954D9"/>
    <w:rsid w:val="00E96375"/>
    <w:rsid w:val="00EA1084"/>
    <w:rsid w:val="00EA1F39"/>
    <w:rsid w:val="00EA40E9"/>
    <w:rsid w:val="00EB2D74"/>
    <w:rsid w:val="00EB5CBD"/>
    <w:rsid w:val="00EC32FE"/>
    <w:rsid w:val="00ED2D0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540F"/>
    <w:rsid w:val="00F96668"/>
    <w:rsid w:val="00FA010E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21</cp:revision>
  <cp:lastPrinted>2025-06-19T14:06:00Z</cp:lastPrinted>
  <dcterms:created xsi:type="dcterms:W3CDTF">2025-04-18T06:42:00Z</dcterms:created>
  <dcterms:modified xsi:type="dcterms:W3CDTF">2025-06-19T14:07:00Z</dcterms:modified>
</cp:coreProperties>
</file>